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3D" w:rsidRPr="000C009A" w:rsidRDefault="00FE3B6C" w:rsidP="00215C3D">
      <w:pPr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215C3D" w:rsidRPr="000C009A">
        <w:rPr>
          <w:sz w:val="24"/>
          <w:szCs w:val="24"/>
        </w:rPr>
        <w:t xml:space="preserve"> ФИЗИЧЕСКОЙ КУЛЬТУРЫ И СПОРТА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НОВОСИБИРСКОЙ ОБЛАСТИ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 xml:space="preserve"> Новосибирской области</w:t>
      </w:r>
    </w:p>
    <w:p w:rsidR="00215C3D" w:rsidRPr="000C009A" w:rsidRDefault="00EE2E75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«</w:t>
      </w:r>
      <w:r w:rsidR="00215C3D" w:rsidRPr="000C009A">
        <w:rPr>
          <w:sz w:val="24"/>
          <w:szCs w:val="24"/>
        </w:rPr>
        <w:t>НОВОСИБИРСКОЕ УЧИЛИЩЕ (КОЛЛЕДЖ) ОЛИМПИЙСКОГО РЕЗЕРВА</w:t>
      </w:r>
      <w:r w:rsidRPr="000C009A">
        <w:rPr>
          <w:sz w:val="24"/>
          <w:szCs w:val="24"/>
        </w:rPr>
        <w:t>»</w:t>
      </w:r>
    </w:p>
    <w:p w:rsidR="00DA07BA" w:rsidRDefault="00DA07BA" w:rsidP="00215C3D">
      <w:pPr>
        <w:ind w:left="142" w:hanging="142"/>
        <w:jc w:val="both"/>
        <w:rPr>
          <w:i/>
          <w:sz w:val="24"/>
          <w:szCs w:val="24"/>
        </w:rPr>
      </w:pPr>
    </w:p>
    <w:p w:rsidR="00DA07BA" w:rsidRDefault="00DA07BA" w:rsidP="00215C3D">
      <w:pPr>
        <w:ind w:left="142" w:hanging="142"/>
        <w:jc w:val="both"/>
        <w:rPr>
          <w:i/>
          <w:sz w:val="24"/>
          <w:szCs w:val="24"/>
        </w:rPr>
      </w:pPr>
    </w:p>
    <w:p w:rsidR="00DA07BA" w:rsidRDefault="00DA07BA" w:rsidP="00906490">
      <w:pPr>
        <w:jc w:val="both"/>
        <w:rPr>
          <w:i/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7F0724" w:rsidRDefault="007F0724" w:rsidP="007F0724">
      <w:pPr>
        <w:ind w:left="142" w:hanging="142"/>
        <w:jc w:val="center"/>
        <w:rPr>
          <w:b/>
          <w:sz w:val="28"/>
          <w:szCs w:val="28"/>
        </w:rPr>
      </w:pPr>
      <w:r w:rsidRPr="007F0724">
        <w:rPr>
          <w:b/>
          <w:sz w:val="28"/>
          <w:szCs w:val="28"/>
        </w:rPr>
        <w:t>Сведения о поступлении финансовых и материальных средств  и об их расходовании по итогам финансового года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508"/>
        <w:gridCol w:w="3531"/>
        <w:gridCol w:w="3501"/>
      </w:tblGrid>
      <w:tr w:rsidR="00906490" w:rsidTr="00906490">
        <w:tc>
          <w:tcPr>
            <w:tcW w:w="3508" w:type="dxa"/>
          </w:tcPr>
          <w:p w:rsidR="00906490" w:rsidRPr="00906490" w:rsidRDefault="00906490" w:rsidP="007F0724">
            <w:pPr>
              <w:jc w:val="center"/>
              <w:rPr>
                <w:b/>
                <w:sz w:val="28"/>
                <w:szCs w:val="28"/>
              </w:rPr>
            </w:pPr>
            <w:r w:rsidRPr="00906490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531" w:type="dxa"/>
          </w:tcPr>
          <w:p w:rsidR="00906490" w:rsidRPr="00906490" w:rsidRDefault="00906490" w:rsidP="007F0724">
            <w:pPr>
              <w:jc w:val="center"/>
              <w:rPr>
                <w:b/>
                <w:sz w:val="28"/>
                <w:szCs w:val="28"/>
              </w:rPr>
            </w:pPr>
            <w:r w:rsidRPr="00906490">
              <w:rPr>
                <w:b/>
                <w:sz w:val="28"/>
                <w:szCs w:val="28"/>
              </w:rPr>
              <w:t>Поступившие финансовые и материальные средства</w:t>
            </w:r>
          </w:p>
        </w:tc>
        <w:tc>
          <w:tcPr>
            <w:tcW w:w="3501" w:type="dxa"/>
          </w:tcPr>
          <w:p w:rsidR="00906490" w:rsidRPr="00906490" w:rsidRDefault="00906490" w:rsidP="00955123">
            <w:pPr>
              <w:jc w:val="center"/>
              <w:rPr>
                <w:b/>
                <w:sz w:val="28"/>
                <w:szCs w:val="28"/>
              </w:rPr>
            </w:pPr>
            <w:r w:rsidRPr="00906490">
              <w:rPr>
                <w:b/>
                <w:sz w:val="28"/>
                <w:szCs w:val="28"/>
              </w:rPr>
              <w:t>Расходованные финансовые и материальные средства</w:t>
            </w:r>
          </w:p>
        </w:tc>
      </w:tr>
      <w:tr w:rsidR="00906490" w:rsidTr="00906490">
        <w:tc>
          <w:tcPr>
            <w:tcW w:w="3508" w:type="dxa"/>
          </w:tcPr>
          <w:p w:rsidR="00906490" w:rsidRDefault="00906490" w:rsidP="007F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531" w:type="dxa"/>
          </w:tcPr>
          <w:p w:rsidR="00906490" w:rsidRDefault="00906490" w:rsidP="007F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107 035 869,06</w:t>
            </w:r>
          </w:p>
        </w:tc>
        <w:tc>
          <w:tcPr>
            <w:tcW w:w="3501" w:type="dxa"/>
          </w:tcPr>
          <w:p w:rsidR="00906490" w:rsidRDefault="00906490" w:rsidP="007F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107 035 869,06</w:t>
            </w:r>
          </w:p>
        </w:tc>
      </w:tr>
    </w:tbl>
    <w:p w:rsidR="00906490" w:rsidRPr="00906490" w:rsidRDefault="00906490" w:rsidP="007F0724">
      <w:pPr>
        <w:ind w:left="142" w:hanging="142"/>
        <w:jc w:val="center"/>
        <w:rPr>
          <w:sz w:val="28"/>
          <w:szCs w:val="28"/>
        </w:rPr>
      </w:pPr>
      <w:bookmarkStart w:id="0" w:name="_GoBack"/>
      <w:bookmarkEnd w:id="0"/>
    </w:p>
    <w:sectPr w:rsidR="00906490" w:rsidRPr="00906490" w:rsidSect="0021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DC"/>
    <w:multiLevelType w:val="hybridMultilevel"/>
    <w:tmpl w:val="2364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FBC"/>
    <w:multiLevelType w:val="hybridMultilevel"/>
    <w:tmpl w:val="F7869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A871AD"/>
    <w:multiLevelType w:val="hybridMultilevel"/>
    <w:tmpl w:val="B20C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5B7"/>
    <w:multiLevelType w:val="hybridMultilevel"/>
    <w:tmpl w:val="2B3CE0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200AF7"/>
    <w:multiLevelType w:val="hybridMultilevel"/>
    <w:tmpl w:val="97C4C5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FBE12B3"/>
    <w:multiLevelType w:val="hybridMultilevel"/>
    <w:tmpl w:val="3ABC8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1F0DBE"/>
    <w:multiLevelType w:val="hybridMultilevel"/>
    <w:tmpl w:val="EAB0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7DD1"/>
    <w:multiLevelType w:val="hybridMultilevel"/>
    <w:tmpl w:val="3D34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FFA"/>
    <w:multiLevelType w:val="hybridMultilevel"/>
    <w:tmpl w:val="2364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43E0"/>
    <w:multiLevelType w:val="hybridMultilevel"/>
    <w:tmpl w:val="BAE8D9D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D27D4"/>
    <w:multiLevelType w:val="hybridMultilevel"/>
    <w:tmpl w:val="477C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F72FA"/>
    <w:multiLevelType w:val="hybridMultilevel"/>
    <w:tmpl w:val="865C02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6C653F6"/>
    <w:multiLevelType w:val="hybridMultilevel"/>
    <w:tmpl w:val="D56AE8D4"/>
    <w:lvl w:ilvl="0" w:tplc="CDA6E3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5F454E"/>
    <w:multiLevelType w:val="hybridMultilevel"/>
    <w:tmpl w:val="2B3CE0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E12003"/>
    <w:multiLevelType w:val="hybridMultilevel"/>
    <w:tmpl w:val="8D9AC7D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>
    <w:nsid w:val="58766E8E"/>
    <w:multiLevelType w:val="hybridMultilevel"/>
    <w:tmpl w:val="3DD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907D8"/>
    <w:multiLevelType w:val="hybridMultilevel"/>
    <w:tmpl w:val="6794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81184"/>
    <w:multiLevelType w:val="hybridMultilevel"/>
    <w:tmpl w:val="76BC9A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3D"/>
    <w:rsid w:val="0003112F"/>
    <w:rsid w:val="00053FC5"/>
    <w:rsid w:val="00063BDB"/>
    <w:rsid w:val="00064E86"/>
    <w:rsid w:val="00065772"/>
    <w:rsid w:val="000703AF"/>
    <w:rsid w:val="0008477F"/>
    <w:rsid w:val="000923A9"/>
    <w:rsid w:val="000938CD"/>
    <w:rsid w:val="000B6E5B"/>
    <w:rsid w:val="000C009A"/>
    <w:rsid w:val="000C59C7"/>
    <w:rsid w:val="000C5AFC"/>
    <w:rsid w:val="000D5C8A"/>
    <w:rsid w:val="000D7DD1"/>
    <w:rsid w:val="000E2D03"/>
    <w:rsid w:val="000E4358"/>
    <w:rsid w:val="000E5788"/>
    <w:rsid w:val="001048E4"/>
    <w:rsid w:val="00124117"/>
    <w:rsid w:val="00132ABB"/>
    <w:rsid w:val="00146A4F"/>
    <w:rsid w:val="001643B6"/>
    <w:rsid w:val="0016732D"/>
    <w:rsid w:val="001D7E44"/>
    <w:rsid w:val="001E5A96"/>
    <w:rsid w:val="00215C3D"/>
    <w:rsid w:val="00263630"/>
    <w:rsid w:val="00270437"/>
    <w:rsid w:val="002A5743"/>
    <w:rsid w:val="002B7167"/>
    <w:rsid w:val="002C002A"/>
    <w:rsid w:val="00303597"/>
    <w:rsid w:val="003044C6"/>
    <w:rsid w:val="003720EF"/>
    <w:rsid w:val="003A047D"/>
    <w:rsid w:val="003B3CE2"/>
    <w:rsid w:val="003E7A24"/>
    <w:rsid w:val="003F1D52"/>
    <w:rsid w:val="003F45AC"/>
    <w:rsid w:val="004111B7"/>
    <w:rsid w:val="00420C1D"/>
    <w:rsid w:val="00422163"/>
    <w:rsid w:val="004223ED"/>
    <w:rsid w:val="004422DB"/>
    <w:rsid w:val="004571FD"/>
    <w:rsid w:val="004847AC"/>
    <w:rsid w:val="0049605A"/>
    <w:rsid w:val="004B4DD4"/>
    <w:rsid w:val="004F1AEE"/>
    <w:rsid w:val="00502473"/>
    <w:rsid w:val="00503513"/>
    <w:rsid w:val="0050513A"/>
    <w:rsid w:val="005069B5"/>
    <w:rsid w:val="00506AC8"/>
    <w:rsid w:val="00515A58"/>
    <w:rsid w:val="00527632"/>
    <w:rsid w:val="00530B13"/>
    <w:rsid w:val="005610CA"/>
    <w:rsid w:val="00573FE8"/>
    <w:rsid w:val="005774BE"/>
    <w:rsid w:val="005806BC"/>
    <w:rsid w:val="00582388"/>
    <w:rsid w:val="005879F7"/>
    <w:rsid w:val="005A5658"/>
    <w:rsid w:val="005F09C3"/>
    <w:rsid w:val="00604721"/>
    <w:rsid w:val="00625421"/>
    <w:rsid w:val="00626B2A"/>
    <w:rsid w:val="006559A3"/>
    <w:rsid w:val="006863D8"/>
    <w:rsid w:val="00692C0D"/>
    <w:rsid w:val="006C6A5D"/>
    <w:rsid w:val="006D3DB8"/>
    <w:rsid w:val="006E5761"/>
    <w:rsid w:val="00707A09"/>
    <w:rsid w:val="007524B7"/>
    <w:rsid w:val="007611B2"/>
    <w:rsid w:val="00794C8B"/>
    <w:rsid w:val="007A313F"/>
    <w:rsid w:val="007B67B4"/>
    <w:rsid w:val="007E1FF5"/>
    <w:rsid w:val="007E396C"/>
    <w:rsid w:val="007F0724"/>
    <w:rsid w:val="007F337E"/>
    <w:rsid w:val="007F73D6"/>
    <w:rsid w:val="0081231A"/>
    <w:rsid w:val="008A7DB2"/>
    <w:rsid w:val="008D25CE"/>
    <w:rsid w:val="008E14D2"/>
    <w:rsid w:val="00903359"/>
    <w:rsid w:val="00906490"/>
    <w:rsid w:val="00922D81"/>
    <w:rsid w:val="00933883"/>
    <w:rsid w:val="00946726"/>
    <w:rsid w:val="009500A2"/>
    <w:rsid w:val="00977B0F"/>
    <w:rsid w:val="009A1CA0"/>
    <w:rsid w:val="009A3C6A"/>
    <w:rsid w:val="009A6339"/>
    <w:rsid w:val="00A1135E"/>
    <w:rsid w:val="00A3051E"/>
    <w:rsid w:val="00A560D1"/>
    <w:rsid w:val="00A649B8"/>
    <w:rsid w:val="00A716ED"/>
    <w:rsid w:val="00A731D7"/>
    <w:rsid w:val="00A7412B"/>
    <w:rsid w:val="00A818BD"/>
    <w:rsid w:val="00A9023F"/>
    <w:rsid w:val="00A9291D"/>
    <w:rsid w:val="00A97970"/>
    <w:rsid w:val="00AB5FBB"/>
    <w:rsid w:val="00AC0F88"/>
    <w:rsid w:val="00AD0990"/>
    <w:rsid w:val="00B15838"/>
    <w:rsid w:val="00B206CE"/>
    <w:rsid w:val="00B50954"/>
    <w:rsid w:val="00B6601D"/>
    <w:rsid w:val="00B709BC"/>
    <w:rsid w:val="00B72DAF"/>
    <w:rsid w:val="00B83495"/>
    <w:rsid w:val="00B945F5"/>
    <w:rsid w:val="00BB0779"/>
    <w:rsid w:val="00BB7654"/>
    <w:rsid w:val="00BC1A43"/>
    <w:rsid w:val="00BE1AE5"/>
    <w:rsid w:val="00BE37E2"/>
    <w:rsid w:val="00C01606"/>
    <w:rsid w:val="00C107C4"/>
    <w:rsid w:val="00C26528"/>
    <w:rsid w:val="00C6446A"/>
    <w:rsid w:val="00C766DB"/>
    <w:rsid w:val="00C76E24"/>
    <w:rsid w:val="00CA7538"/>
    <w:rsid w:val="00CB0FE0"/>
    <w:rsid w:val="00CB455C"/>
    <w:rsid w:val="00CD200B"/>
    <w:rsid w:val="00CE3AF8"/>
    <w:rsid w:val="00CF7232"/>
    <w:rsid w:val="00D13D2D"/>
    <w:rsid w:val="00D200D8"/>
    <w:rsid w:val="00D46785"/>
    <w:rsid w:val="00D50E30"/>
    <w:rsid w:val="00D550FB"/>
    <w:rsid w:val="00D6667D"/>
    <w:rsid w:val="00DA07BA"/>
    <w:rsid w:val="00DA177F"/>
    <w:rsid w:val="00DB3B28"/>
    <w:rsid w:val="00DF1726"/>
    <w:rsid w:val="00E02AEA"/>
    <w:rsid w:val="00E646DE"/>
    <w:rsid w:val="00E771AD"/>
    <w:rsid w:val="00E9794C"/>
    <w:rsid w:val="00EE2E75"/>
    <w:rsid w:val="00EE71D0"/>
    <w:rsid w:val="00F20CC8"/>
    <w:rsid w:val="00F36F23"/>
    <w:rsid w:val="00F55BEC"/>
    <w:rsid w:val="00F72BC7"/>
    <w:rsid w:val="00F978AC"/>
    <w:rsid w:val="00FC72D6"/>
    <w:rsid w:val="00FC77E6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5FF6-0D10-47BF-81FB-8EB33387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Голохвастова Татьяна Павловна</dc:creator>
  <cp:lastModifiedBy>luzinov</cp:lastModifiedBy>
  <cp:revision>2</cp:revision>
  <cp:lastPrinted>2021-09-21T06:40:00Z</cp:lastPrinted>
  <dcterms:created xsi:type="dcterms:W3CDTF">2024-12-09T10:07:00Z</dcterms:created>
  <dcterms:modified xsi:type="dcterms:W3CDTF">2024-12-09T10:07:00Z</dcterms:modified>
</cp:coreProperties>
</file>